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92438" w14:textId="7E9E93EB" w:rsidR="000074BB" w:rsidRPr="0062711B" w:rsidRDefault="00F65AB0" w:rsidP="000A0274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62711B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7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510"/>
      </w:tblGrid>
      <w:tr w:rsidR="00563B90" w:rsidRPr="0062711B" w14:paraId="51335FA7" w14:textId="77777777" w:rsidTr="003B2769">
        <w:trPr>
          <w:trHeight w:val="1075"/>
        </w:trPr>
        <w:tc>
          <w:tcPr>
            <w:tcW w:w="3062" w:type="dxa"/>
          </w:tcPr>
          <w:p w14:paraId="386D6331" w14:textId="632208D9" w:rsidR="008B4488" w:rsidRPr="0062711B" w:rsidRDefault="00F65AB0" w:rsidP="000A027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42C78712" w:rsidR="001A53D6" w:rsidRPr="0062711B" w:rsidRDefault="003F7FDE" w:rsidP="000A027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JOCS-2654</w:t>
            </w:r>
          </w:p>
        </w:tc>
        <w:tc>
          <w:tcPr>
            <w:tcW w:w="3600" w:type="dxa"/>
          </w:tcPr>
          <w:p w14:paraId="38225A12" w14:textId="62BE6D00" w:rsidR="00CA0750" w:rsidRPr="0062711B" w:rsidRDefault="00661933" w:rsidP="000A027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                  </w:t>
            </w:r>
            <w:r w:rsidR="003069E0"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7BAF9014" w:rsidR="003069E0" w:rsidRPr="0062711B" w:rsidRDefault="00CC14D4" w:rsidP="000A027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     </w:t>
            </w:r>
            <w:r w:rsidR="003F7FDE" w:rsidRPr="003F7FDE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ab/>
            </w:r>
            <w:r w:rsidR="003F7FDE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      </w:t>
            </w:r>
            <w:r w:rsidR="003F7FDE" w:rsidRPr="003F7FDE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TINE Yoro</w:t>
            </w:r>
          </w:p>
        </w:tc>
        <w:tc>
          <w:tcPr>
            <w:tcW w:w="3510" w:type="dxa"/>
          </w:tcPr>
          <w:p w14:paraId="3D4D1535" w14:textId="581F9B78" w:rsidR="008B4488" w:rsidRPr="0062711B" w:rsidRDefault="00240F9C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63B90" w:rsidRPr="0062711B" w14:paraId="1E818F0A" w14:textId="77777777" w:rsidTr="007B4727">
        <w:trPr>
          <w:trHeight w:val="413"/>
        </w:trPr>
        <w:tc>
          <w:tcPr>
            <w:tcW w:w="3062" w:type="dxa"/>
          </w:tcPr>
          <w:p w14:paraId="3AE97BDC" w14:textId="774812EC" w:rsidR="008B4488" w:rsidRPr="0062711B" w:rsidRDefault="00971E6C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AF6633" w:rsidRPr="0062711B">
              <w:rPr>
                <w:rFonts w:ascii="Times New Roman" w:hAnsi="Times New Roman" w:cs="Times New Roman"/>
                <w:color w:val="000000" w:themeColor="text1"/>
              </w:rPr>
              <w:t>Accept: 1</w:t>
            </w:r>
            <w:r w:rsidR="005A7ACE" w:rsidRPr="006271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00" w:type="dxa"/>
          </w:tcPr>
          <w:p w14:paraId="2A4179DF" w14:textId="13839FE4" w:rsidR="008B4488" w:rsidRPr="0062711B" w:rsidRDefault="00AF6633" w:rsidP="00D92282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b/>
                <w:color w:val="000000" w:themeColor="text1"/>
              </w:rPr>
              <w:t>Minor Revision: 2</w:t>
            </w:r>
          </w:p>
        </w:tc>
        <w:tc>
          <w:tcPr>
            <w:tcW w:w="3510" w:type="dxa"/>
          </w:tcPr>
          <w:p w14:paraId="2CED1669" w14:textId="236EB20A" w:rsidR="008B4488" w:rsidRPr="0062711B" w:rsidRDefault="00AF6633" w:rsidP="00D92282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>Major Revision: 3</w:t>
            </w:r>
          </w:p>
        </w:tc>
      </w:tr>
      <w:tr w:rsidR="00563B90" w:rsidRPr="0062711B" w14:paraId="12B3DCF4" w14:textId="77777777" w:rsidTr="003B2769">
        <w:trPr>
          <w:trHeight w:val="440"/>
        </w:trPr>
        <w:tc>
          <w:tcPr>
            <w:tcW w:w="3062" w:type="dxa"/>
          </w:tcPr>
          <w:p w14:paraId="6B5944C0" w14:textId="2C73A727" w:rsidR="00AF6633" w:rsidRPr="0062711B" w:rsidRDefault="00FA0A35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AF6633" w:rsidRPr="0062711B">
              <w:rPr>
                <w:rFonts w:ascii="Times New Roman" w:hAnsi="Times New Roman" w:cs="Times New Roman"/>
                <w:color w:val="000000" w:themeColor="text1"/>
              </w:rPr>
              <w:t>Reject: 4</w:t>
            </w:r>
          </w:p>
        </w:tc>
        <w:tc>
          <w:tcPr>
            <w:tcW w:w="3600" w:type="dxa"/>
          </w:tcPr>
          <w:p w14:paraId="5AAF7CF3" w14:textId="01FA8B17" w:rsidR="00AF6633" w:rsidRPr="0062711B" w:rsidRDefault="00962010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                    </w:t>
            </w:r>
            <w:r w:rsidR="00AF6633" w:rsidRPr="0062711B">
              <w:rPr>
                <w:rFonts w:ascii="Times New Roman" w:hAnsi="Times New Roman" w:cs="Times New Roman"/>
                <w:color w:val="000000" w:themeColor="text1"/>
              </w:rPr>
              <w:t>Re-revision: 5</w:t>
            </w:r>
          </w:p>
        </w:tc>
        <w:tc>
          <w:tcPr>
            <w:tcW w:w="3510" w:type="dxa"/>
          </w:tcPr>
          <w:p w14:paraId="19595238" w14:textId="7526B597" w:rsidR="00AF6633" w:rsidRPr="0062711B" w:rsidRDefault="009E142B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               </w:t>
            </w:r>
            <w:r w:rsidR="00962010" w:rsidRPr="006271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F6633" w:rsidRPr="0062711B">
              <w:rPr>
                <w:rFonts w:ascii="Times New Roman" w:hAnsi="Times New Roman" w:cs="Times New Roman"/>
                <w:color w:val="000000" w:themeColor="text1"/>
              </w:rPr>
              <w:t>Poor Quality: 6</w:t>
            </w:r>
          </w:p>
        </w:tc>
      </w:tr>
      <w:tr w:rsidR="00563B90" w:rsidRPr="0062711B" w14:paraId="1EE1E661" w14:textId="77777777" w:rsidTr="00DE24E6">
        <w:trPr>
          <w:trHeight w:val="2240"/>
        </w:trPr>
        <w:tc>
          <w:tcPr>
            <w:tcW w:w="10172" w:type="dxa"/>
            <w:gridSpan w:val="3"/>
          </w:tcPr>
          <w:p w14:paraId="1CDDAD3A" w14:textId="77777777" w:rsidR="003F7FDE" w:rsidRDefault="00E9204E" w:rsidP="000A02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62711B">
              <w:rPr>
                <w:rFonts w:ascii="Times New Roman" w:hAnsi="Times New Roman" w:cs="Times New Roman"/>
              </w:rPr>
              <w:t xml:space="preserve"> </w:t>
            </w:r>
            <w:r w:rsidR="003F7FDE" w:rsidRPr="003F7F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Chemical variability of essential oils of Cyperus rotundus from Senegal</w:t>
            </w:r>
          </w:p>
          <w:p w14:paraId="6CB857C8" w14:textId="3C22C49E" w:rsidR="00811E8B" w:rsidRDefault="00140858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62711B">
              <w:rPr>
                <w:rFonts w:ascii="Times New Roman" w:hAnsi="Times New Roman" w:cs="Times New Roman"/>
              </w:rPr>
              <w:t xml:space="preserve">: </w:t>
            </w:r>
            <w:r w:rsidR="00B15318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811E8B" w:rsidRPr="00811E8B">
              <w:rPr>
                <w:rFonts w:ascii="Times New Roman" w:hAnsi="Times New Roman" w:cs="Times New Roman"/>
              </w:rPr>
              <w:t>The manuscript describes the isolation of chemical compositions in Cyperus Rotundus from five locations in Senegal. In general, the introduction, experimental work, and contents are well written. However, there are a few concerns that need to be addressed before considering the manuscript for publication.</w:t>
            </w:r>
          </w:p>
          <w:p w14:paraId="34D77F27" w14:textId="0A01E02E" w:rsidR="00E1393D" w:rsidRDefault="00D11028" w:rsidP="009A038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711B">
              <w:rPr>
                <w:rFonts w:ascii="Times New Roman" w:hAnsi="Times New Roman" w:cs="Times New Roman"/>
              </w:rPr>
              <w:t>Introduction:</w:t>
            </w:r>
            <w:r w:rsidR="00EB1FF1" w:rsidRPr="0062711B">
              <w:rPr>
                <w:rFonts w:ascii="Times New Roman" w:hAnsi="Times New Roman" w:cs="Times New Roman"/>
              </w:rPr>
              <w:t xml:space="preserve"> -</w:t>
            </w:r>
            <w:r w:rsidRPr="0062711B">
              <w:rPr>
                <w:rFonts w:ascii="Times New Roman" w:hAnsi="Times New Roman" w:cs="Times New Roman"/>
              </w:rPr>
              <w:t xml:space="preserve"> </w:t>
            </w:r>
            <w:r w:rsidR="00E1393D">
              <w:rPr>
                <w:rFonts w:ascii="Times New Roman" w:hAnsi="Times New Roman" w:cs="Times New Roman"/>
              </w:rPr>
              <w:t>The article</w:t>
            </w:r>
            <w:r w:rsidR="00E1393D" w:rsidRPr="00E1393D">
              <w:rPr>
                <w:rFonts w:ascii="Times New Roman" w:hAnsi="Times New Roman" w:cs="Times New Roman"/>
              </w:rPr>
              <w:t xml:space="preserve"> highlights the prevalence of papillary fibroelastomas as the third most common primary benign cardiac tumor after myxoma and lipoma, providing a clear understanding of its frequency.</w:t>
            </w:r>
            <w:r w:rsidR="00E1393D">
              <w:rPr>
                <w:rFonts w:ascii="Times New Roman" w:hAnsi="Times New Roman" w:cs="Times New Roman"/>
              </w:rPr>
              <w:t xml:space="preserve"> </w:t>
            </w:r>
            <w:r w:rsidR="00E1393D" w:rsidRPr="00E1393D">
              <w:rPr>
                <w:rFonts w:ascii="Times New Roman" w:hAnsi="Times New Roman" w:cs="Times New Roman"/>
              </w:rPr>
              <w:t>It is suggested to draw the chemical structures of cyperene, caryophyllene, selinene, etc.</w:t>
            </w:r>
          </w:p>
          <w:p w14:paraId="4DAEDDA5" w14:textId="77777777" w:rsidR="00E1393D" w:rsidRDefault="00EB1FF1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711B">
              <w:rPr>
                <w:rFonts w:ascii="Times New Roman" w:hAnsi="Times New Roman" w:cs="Times New Roman"/>
              </w:rPr>
              <w:t>Methods: -</w:t>
            </w:r>
            <w:r w:rsidR="00E37DC4" w:rsidRPr="0062711B">
              <w:rPr>
                <w:rFonts w:ascii="Times New Roman" w:hAnsi="Times New Roman" w:cs="Times New Roman"/>
              </w:rPr>
              <w:t xml:space="preserve"> </w:t>
            </w:r>
            <w:r w:rsidR="00E1393D" w:rsidRPr="00E1393D">
              <w:rPr>
                <w:rFonts w:ascii="Times New Roman" w:hAnsi="Times New Roman" w:cs="Times New Roman"/>
              </w:rPr>
              <w:t>There is no suggestion in the methodology section, the procedures are well reported.</w:t>
            </w:r>
          </w:p>
          <w:p w14:paraId="3B6C2E04" w14:textId="5AE2C3A0" w:rsidR="00E1393D" w:rsidRDefault="00E37DC4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711B">
              <w:rPr>
                <w:rFonts w:ascii="Times New Roman" w:hAnsi="Times New Roman" w:cs="Times New Roman"/>
              </w:rPr>
              <w:t xml:space="preserve">Results: - </w:t>
            </w:r>
            <w:r w:rsidR="00E1393D" w:rsidRPr="00E1393D">
              <w:rPr>
                <w:rFonts w:ascii="Times New Roman" w:hAnsi="Times New Roman" w:cs="Times New Roman"/>
              </w:rPr>
              <w:t xml:space="preserve">The authors have </w:t>
            </w:r>
            <w:r w:rsidR="00A15ACC" w:rsidRPr="00E1393D">
              <w:rPr>
                <w:rFonts w:ascii="Times New Roman" w:hAnsi="Times New Roman" w:cs="Times New Roman"/>
              </w:rPr>
              <w:t>analyzed</w:t>
            </w:r>
            <w:r w:rsidR="00E1393D" w:rsidRPr="00E1393D">
              <w:rPr>
                <w:rFonts w:ascii="Times New Roman" w:hAnsi="Times New Roman" w:cs="Times New Roman"/>
              </w:rPr>
              <w:t xml:space="preserve"> the chemical constituents using statistical methods. The result is satisfactorily described.</w:t>
            </w:r>
          </w:p>
          <w:p w14:paraId="6F28A399" w14:textId="697A205E" w:rsidR="00A15ACC" w:rsidRDefault="009004B6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711B">
              <w:rPr>
                <w:rFonts w:ascii="Times New Roman" w:hAnsi="Times New Roman" w:cs="Times New Roman"/>
              </w:rPr>
              <w:t xml:space="preserve">Discussions: - </w:t>
            </w:r>
            <w:r w:rsidR="00A15ACC" w:rsidRPr="00A15ACC">
              <w:rPr>
                <w:rFonts w:ascii="Times New Roman" w:hAnsi="Times New Roman" w:cs="Times New Roman"/>
              </w:rPr>
              <w:t>Overall this is a well-planned one, but the lacunae are, at least the authors can plan few more assays and anbiological-activity of essential oil experiment will provide a concrete results.</w:t>
            </w:r>
          </w:p>
          <w:p w14:paraId="2D77894B" w14:textId="77777777" w:rsidR="00A15ACC" w:rsidRDefault="00A15ACC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87941E6" w14:textId="05190F95" w:rsidR="0049531E" w:rsidRPr="0062711B" w:rsidRDefault="00DE24E6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article can be publ</w:t>
            </w:r>
            <w:r w:rsidR="00D92282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 after minor</w:t>
            </w:r>
            <w:r w:rsidR="003810EE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62711B" w:rsidRDefault="008B4488" w:rsidP="000A0274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62711B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9EC10" w14:textId="77777777" w:rsidR="007C4863" w:rsidRDefault="007C4863" w:rsidP="00F65AB0">
      <w:pPr>
        <w:spacing w:after="0" w:line="240" w:lineRule="auto"/>
      </w:pPr>
      <w:r>
        <w:separator/>
      </w:r>
    </w:p>
  </w:endnote>
  <w:endnote w:type="continuationSeparator" w:id="0">
    <w:p w14:paraId="0399023A" w14:textId="77777777" w:rsidR="007C4863" w:rsidRDefault="007C4863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1EC4D" w14:textId="77777777" w:rsidR="007C4863" w:rsidRDefault="007C4863" w:rsidP="00F65AB0">
      <w:pPr>
        <w:spacing w:after="0" w:line="240" w:lineRule="auto"/>
      </w:pPr>
      <w:r>
        <w:separator/>
      </w:r>
    </w:p>
  </w:footnote>
  <w:footnote w:type="continuationSeparator" w:id="0">
    <w:p w14:paraId="77E28AE4" w14:textId="77777777" w:rsidR="007C4863" w:rsidRDefault="007C4863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4F6"/>
    <w:multiLevelType w:val="hybridMultilevel"/>
    <w:tmpl w:val="C6F08D90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6A511A"/>
    <w:multiLevelType w:val="hybridMultilevel"/>
    <w:tmpl w:val="55FACBB0"/>
    <w:lvl w:ilvl="0" w:tplc="D9C2766E">
      <w:start w:val="1"/>
      <w:numFmt w:val="decimal"/>
      <w:lvlText w:val="%1."/>
      <w:lvlJc w:val="left"/>
      <w:pPr>
        <w:ind w:left="653" w:hanging="279"/>
      </w:pPr>
      <w:rPr>
        <w:rFonts w:ascii="Calibri" w:eastAsia="Calibri" w:hAnsi="Calibri" w:cs="Calibri" w:hint="default"/>
        <w:w w:val="101"/>
        <w:sz w:val="22"/>
        <w:szCs w:val="22"/>
        <w:lang w:val="en-US" w:eastAsia="en-US" w:bidi="ar-SA"/>
      </w:rPr>
    </w:lvl>
    <w:lvl w:ilvl="1" w:tplc="F24C02F2">
      <w:numFmt w:val="bullet"/>
      <w:lvlText w:val="•"/>
      <w:lvlJc w:val="left"/>
      <w:pPr>
        <w:ind w:left="1640" w:hanging="279"/>
      </w:pPr>
      <w:rPr>
        <w:rFonts w:hint="default"/>
        <w:lang w:val="en-US" w:eastAsia="en-US" w:bidi="ar-SA"/>
      </w:rPr>
    </w:lvl>
    <w:lvl w:ilvl="2" w:tplc="60EE1A30">
      <w:numFmt w:val="bullet"/>
      <w:lvlText w:val="•"/>
      <w:lvlJc w:val="left"/>
      <w:pPr>
        <w:ind w:left="2413" w:hanging="279"/>
      </w:pPr>
      <w:rPr>
        <w:rFonts w:hint="default"/>
        <w:lang w:val="en-US" w:eastAsia="en-US" w:bidi="ar-SA"/>
      </w:rPr>
    </w:lvl>
    <w:lvl w:ilvl="3" w:tplc="1AB84A28">
      <w:numFmt w:val="bullet"/>
      <w:lvlText w:val="•"/>
      <w:lvlJc w:val="left"/>
      <w:pPr>
        <w:ind w:left="3187" w:hanging="279"/>
      </w:pPr>
      <w:rPr>
        <w:rFonts w:hint="default"/>
        <w:lang w:val="en-US" w:eastAsia="en-US" w:bidi="ar-SA"/>
      </w:rPr>
    </w:lvl>
    <w:lvl w:ilvl="4" w:tplc="31CE28FE">
      <w:numFmt w:val="bullet"/>
      <w:lvlText w:val="•"/>
      <w:lvlJc w:val="left"/>
      <w:pPr>
        <w:ind w:left="3961" w:hanging="279"/>
      </w:pPr>
      <w:rPr>
        <w:rFonts w:hint="default"/>
        <w:lang w:val="en-US" w:eastAsia="en-US" w:bidi="ar-SA"/>
      </w:rPr>
    </w:lvl>
    <w:lvl w:ilvl="5" w:tplc="E68C4B48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6" w:tplc="7BCEF0EE">
      <w:numFmt w:val="bullet"/>
      <w:lvlText w:val="•"/>
      <w:lvlJc w:val="left"/>
      <w:pPr>
        <w:ind w:left="5509" w:hanging="279"/>
      </w:pPr>
      <w:rPr>
        <w:rFonts w:hint="default"/>
        <w:lang w:val="en-US" w:eastAsia="en-US" w:bidi="ar-SA"/>
      </w:rPr>
    </w:lvl>
    <w:lvl w:ilvl="7" w:tplc="7AF6B8E0">
      <w:numFmt w:val="bullet"/>
      <w:lvlText w:val="•"/>
      <w:lvlJc w:val="left"/>
      <w:pPr>
        <w:ind w:left="6283" w:hanging="279"/>
      </w:pPr>
      <w:rPr>
        <w:rFonts w:hint="default"/>
        <w:lang w:val="en-US" w:eastAsia="en-US" w:bidi="ar-SA"/>
      </w:rPr>
    </w:lvl>
    <w:lvl w:ilvl="8" w:tplc="0B622E4E">
      <w:numFmt w:val="bullet"/>
      <w:lvlText w:val="•"/>
      <w:lvlJc w:val="left"/>
      <w:pPr>
        <w:ind w:left="7057" w:hanging="279"/>
      </w:pPr>
      <w:rPr>
        <w:rFonts w:hint="default"/>
        <w:lang w:val="en-US" w:eastAsia="en-US" w:bidi="ar-SA"/>
      </w:rPr>
    </w:lvl>
  </w:abstractNum>
  <w:abstractNum w:abstractNumId="2" w15:restartNumberingAfterBreak="0">
    <w:nsid w:val="13444590"/>
    <w:multiLevelType w:val="hybridMultilevel"/>
    <w:tmpl w:val="6D107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029AB"/>
    <w:multiLevelType w:val="hybridMultilevel"/>
    <w:tmpl w:val="4224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679A6"/>
    <w:multiLevelType w:val="hybridMultilevel"/>
    <w:tmpl w:val="738AFFF6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B704DE4"/>
    <w:multiLevelType w:val="hybridMultilevel"/>
    <w:tmpl w:val="B796AB9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F02B7"/>
    <w:multiLevelType w:val="hybridMultilevel"/>
    <w:tmpl w:val="60088A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060DA"/>
    <w:multiLevelType w:val="hybridMultilevel"/>
    <w:tmpl w:val="09183670"/>
    <w:lvl w:ilvl="0" w:tplc="1682ED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3230E"/>
    <w:multiLevelType w:val="hybridMultilevel"/>
    <w:tmpl w:val="3D16C9B8"/>
    <w:lvl w:ilvl="0" w:tplc="557E5B9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FA5A58"/>
    <w:multiLevelType w:val="hybridMultilevel"/>
    <w:tmpl w:val="760408C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51875"/>
    <w:multiLevelType w:val="hybridMultilevel"/>
    <w:tmpl w:val="F8DE0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266F0"/>
    <w:multiLevelType w:val="hybridMultilevel"/>
    <w:tmpl w:val="A7B8B5A4"/>
    <w:lvl w:ilvl="0" w:tplc="D5E07E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D04A0"/>
    <w:multiLevelType w:val="hybridMultilevel"/>
    <w:tmpl w:val="2ED8708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01A3E"/>
    <w:multiLevelType w:val="hybridMultilevel"/>
    <w:tmpl w:val="F71A6BAA"/>
    <w:lvl w:ilvl="0" w:tplc="400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4" w15:restartNumberingAfterBreak="0">
    <w:nsid w:val="3C7D3B46"/>
    <w:multiLevelType w:val="hybridMultilevel"/>
    <w:tmpl w:val="694E33CA"/>
    <w:lvl w:ilvl="0" w:tplc="8B8C22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767AB"/>
    <w:multiLevelType w:val="hybridMultilevel"/>
    <w:tmpl w:val="C64CFEF4"/>
    <w:lvl w:ilvl="0" w:tplc="40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E4008"/>
    <w:multiLevelType w:val="hybridMultilevel"/>
    <w:tmpl w:val="8D5C9EF0"/>
    <w:lvl w:ilvl="0" w:tplc="EE5E39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C9D18E2"/>
    <w:multiLevelType w:val="hybridMultilevel"/>
    <w:tmpl w:val="80920A4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C620CA"/>
    <w:multiLevelType w:val="hybridMultilevel"/>
    <w:tmpl w:val="DCC04880"/>
    <w:lvl w:ilvl="0" w:tplc="A3DA7C2E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70CD2799"/>
    <w:multiLevelType w:val="hybridMultilevel"/>
    <w:tmpl w:val="91E4615A"/>
    <w:lvl w:ilvl="0" w:tplc="40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7360736D"/>
    <w:multiLevelType w:val="hybridMultilevel"/>
    <w:tmpl w:val="D6980B32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8F1768E"/>
    <w:multiLevelType w:val="hybridMultilevel"/>
    <w:tmpl w:val="CC185B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63680C"/>
    <w:multiLevelType w:val="hybridMultilevel"/>
    <w:tmpl w:val="A3C8E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E140C9"/>
    <w:multiLevelType w:val="hybridMultilevel"/>
    <w:tmpl w:val="671C21F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A50B46"/>
    <w:multiLevelType w:val="hybridMultilevel"/>
    <w:tmpl w:val="5F9A05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5650C"/>
    <w:multiLevelType w:val="hybridMultilevel"/>
    <w:tmpl w:val="81D2E170"/>
    <w:lvl w:ilvl="0" w:tplc="557E5B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5"/>
  </w:num>
  <w:num w:numId="4">
    <w:abstractNumId w:val="13"/>
  </w:num>
  <w:num w:numId="5">
    <w:abstractNumId w:val="16"/>
  </w:num>
  <w:num w:numId="6">
    <w:abstractNumId w:val="11"/>
  </w:num>
  <w:num w:numId="7">
    <w:abstractNumId w:val="2"/>
  </w:num>
  <w:num w:numId="8">
    <w:abstractNumId w:val="22"/>
  </w:num>
  <w:num w:numId="9">
    <w:abstractNumId w:val="25"/>
  </w:num>
  <w:num w:numId="10">
    <w:abstractNumId w:val="14"/>
  </w:num>
  <w:num w:numId="11">
    <w:abstractNumId w:val="7"/>
  </w:num>
  <w:num w:numId="12">
    <w:abstractNumId w:val="1"/>
  </w:num>
  <w:num w:numId="13">
    <w:abstractNumId w:val="23"/>
  </w:num>
  <w:num w:numId="14">
    <w:abstractNumId w:val="17"/>
  </w:num>
  <w:num w:numId="15">
    <w:abstractNumId w:val="8"/>
  </w:num>
  <w:num w:numId="16">
    <w:abstractNumId w:val="19"/>
  </w:num>
  <w:num w:numId="17">
    <w:abstractNumId w:val="26"/>
  </w:num>
  <w:num w:numId="18">
    <w:abstractNumId w:val="6"/>
  </w:num>
  <w:num w:numId="19">
    <w:abstractNumId w:val="0"/>
  </w:num>
  <w:num w:numId="20">
    <w:abstractNumId w:val="24"/>
  </w:num>
  <w:num w:numId="21">
    <w:abstractNumId w:val="21"/>
  </w:num>
  <w:num w:numId="22">
    <w:abstractNumId w:val="5"/>
  </w:num>
  <w:num w:numId="23">
    <w:abstractNumId w:val="18"/>
  </w:num>
  <w:num w:numId="24">
    <w:abstractNumId w:val="4"/>
  </w:num>
  <w:num w:numId="25">
    <w:abstractNumId w:val="20"/>
  </w:num>
  <w:num w:numId="26">
    <w:abstractNumId w:val="1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4C71"/>
    <w:rsid w:val="00017665"/>
    <w:rsid w:val="00020171"/>
    <w:rsid w:val="0002259B"/>
    <w:rsid w:val="00022642"/>
    <w:rsid w:val="000259A0"/>
    <w:rsid w:val="00031CC3"/>
    <w:rsid w:val="000321C7"/>
    <w:rsid w:val="000400DC"/>
    <w:rsid w:val="000431E8"/>
    <w:rsid w:val="00044822"/>
    <w:rsid w:val="000457B6"/>
    <w:rsid w:val="00045B39"/>
    <w:rsid w:val="0005082C"/>
    <w:rsid w:val="00051235"/>
    <w:rsid w:val="00053B1E"/>
    <w:rsid w:val="000556B9"/>
    <w:rsid w:val="00057FA1"/>
    <w:rsid w:val="0006387E"/>
    <w:rsid w:val="00065984"/>
    <w:rsid w:val="0006635D"/>
    <w:rsid w:val="0006719C"/>
    <w:rsid w:val="000804F7"/>
    <w:rsid w:val="00080E09"/>
    <w:rsid w:val="000817B5"/>
    <w:rsid w:val="00083DE8"/>
    <w:rsid w:val="00086DA5"/>
    <w:rsid w:val="000901AD"/>
    <w:rsid w:val="000916ED"/>
    <w:rsid w:val="00095572"/>
    <w:rsid w:val="0009727D"/>
    <w:rsid w:val="000A0274"/>
    <w:rsid w:val="000A1915"/>
    <w:rsid w:val="000A2DD3"/>
    <w:rsid w:val="000A37DE"/>
    <w:rsid w:val="000A3BEF"/>
    <w:rsid w:val="000B11D3"/>
    <w:rsid w:val="000B1569"/>
    <w:rsid w:val="000B5C65"/>
    <w:rsid w:val="000B657D"/>
    <w:rsid w:val="000B6E05"/>
    <w:rsid w:val="000C1994"/>
    <w:rsid w:val="000C1DEE"/>
    <w:rsid w:val="000D4CD0"/>
    <w:rsid w:val="000D7881"/>
    <w:rsid w:val="000D7CCF"/>
    <w:rsid w:val="000E54F7"/>
    <w:rsid w:val="000E6408"/>
    <w:rsid w:val="000F5630"/>
    <w:rsid w:val="000F5CED"/>
    <w:rsid w:val="00105156"/>
    <w:rsid w:val="00105782"/>
    <w:rsid w:val="00106900"/>
    <w:rsid w:val="00107020"/>
    <w:rsid w:val="00117F57"/>
    <w:rsid w:val="001231C7"/>
    <w:rsid w:val="00123835"/>
    <w:rsid w:val="00125358"/>
    <w:rsid w:val="00127F1D"/>
    <w:rsid w:val="00130ED4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3C91"/>
    <w:rsid w:val="00164294"/>
    <w:rsid w:val="0016648E"/>
    <w:rsid w:val="00170D72"/>
    <w:rsid w:val="00170E3E"/>
    <w:rsid w:val="00172F34"/>
    <w:rsid w:val="00176BD8"/>
    <w:rsid w:val="00184F10"/>
    <w:rsid w:val="001934E3"/>
    <w:rsid w:val="00196D32"/>
    <w:rsid w:val="001A53D6"/>
    <w:rsid w:val="001B78D9"/>
    <w:rsid w:val="001C1CFA"/>
    <w:rsid w:val="001C6379"/>
    <w:rsid w:val="001C69E1"/>
    <w:rsid w:val="001D3231"/>
    <w:rsid w:val="001D4D53"/>
    <w:rsid w:val="001D6421"/>
    <w:rsid w:val="001E0467"/>
    <w:rsid w:val="001E26AB"/>
    <w:rsid w:val="001E5402"/>
    <w:rsid w:val="001E73F5"/>
    <w:rsid w:val="001E7D0D"/>
    <w:rsid w:val="001F1ED3"/>
    <w:rsid w:val="00201F6F"/>
    <w:rsid w:val="00203216"/>
    <w:rsid w:val="00203A39"/>
    <w:rsid w:val="00207921"/>
    <w:rsid w:val="0021443D"/>
    <w:rsid w:val="00217DC5"/>
    <w:rsid w:val="00222047"/>
    <w:rsid w:val="0022780F"/>
    <w:rsid w:val="00234EDA"/>
    <w:rsid w:val="00237EE7"/>
    <w:rsid w:val="00240F9C"/>
    <w:rsid w:val="0025198A"/>
    <w:rsid w:val="00252AE9"/>
    <w:rsid w:val="00255E47"/>
    <w:rsid w:val="002565A4"/>
    <w:rsid w:val="00261D2F"/>
    <w:rsid w:val="00263012"/>
    <w:rsid w:val="00266A59"/>
    <w:rsid w:val="00266BBF"/>
    <w:rsid w:val="00270417"/>
    <w:rsid w:val="00281636"/>
    <w:rsid w:val="002838AA"/>
    <w:rsid w:val="002874C0"/>
    <w:rsid w:val="00287AFD"/>
    <w:rsid w:val="00287D0D"/>
    <w:rsid w:val="0029114F"/>
    <w:rsid w:val="00291313"/>
    <w:rsid w:val="002930B6"/>
    <w:rsid w:val="002A61F1"/>
    <w:rsid w:val="002A7451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69E4"/>
    <w:rsid w:val="002E725B"/>
    <w:rsid w:val="002E7F20"/>
    <w:rsid w:val="002F0A98"/>
    <w:rsid w:val="002F3E73"/>
    <w:rsid w:val="002F4AB6"/>
    <w:rsid w:val="002F6C65"/>
    <w:rsid w:val="002F6FEB"/>
    <w:rsid w:val="00304310"/>
    <w:rsid w:val="003069E0"/>
    <w:rsid w:val="00316A94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810EE"/>
    <w:rsid w:val="0038499F"/>
    <w:rsid w:val="00391FEF"/>
    <w:rsid w:val="00395330"/>
    <w:rsid w:val="003A47E2"/>
    <w:rsid w:val="003A5484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3470"/>
    <w:rsid w:val="003E40DF"/>
    <w:rsid w:val="003E63CE"/>
    <w:rsid w:val="003E641A"/>
    <w:rsid w:val="003F4FD2"/>
    <w:rsid w:val="003F7FDE"/>
    <w:rsid w:val="0040100D"/>
    <w:rsid w:val="00405713"/>
    <w:rsid w:val="00405B2A"/>
    <w:rsid w:val="00406062"/>
    <w:rsid w:val="004072F1"/>
    <w:rsid w:val="00421829"/>
    <w:rsid w:val="00427E44"/>
    <w:rsid w:val="00427F69"/>
    <w:rsid w:val="00430795"/>
    <w:rsid w:val="00433975"/>
    <w:rsid w:val="00436A3D"/>
    <w:rsid w:val="00442808"/>
    <w:rsid w:val="00445057"/>
    <w:rsid w:val="0045244D"/>
    <w:rsid w:val="00452E67"/>
    <w:rsid w:val="00454DD2"/>
    <w:rsid w:val="00455AD6"/>
    <w:rsid w:val="00462877"/>
    <w:rsid w:val="004725C3"/>
    <w:rsid w:val="004726E9"/>
    <w:rsid w:val="004740BF"/>
    <w:rsid w:val="00476B9F"/>
    <w:rsid w:val="004839BC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7C9C"/>
    <w:rsid w:val="004D288A"/>
    <w:rsid w:val="004D6562"/>
    <w:rsid w:val="004E3446"/>
    <w:rsid w:val="004E3E42"/>
    <w:rsid w:val="004E685A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36D6"/>
    <w:rsid w:val="00563B90"/>
    <w:rsid w:val="005731C2"/>
    <w:rsid w:val="005749DC"/>
    <w:rsid w:val="00574CBB"/>
    <w:rsid w:val="00575594"/>
    <w:rsid w:val="00576D4A"/>
    <w:rsid w:val="0058008F"/>
    <w:rsid w:val="00581FF0"/>
    <w:rsid w:val="0058441A"/>
    <w:rsid w:val="00584D8C"/>
    <w:rsid w:val="005921AE"/>
    <w:rsid w:val="00592E03"/>
    <w:rsid w:val="005941DA"/>
    <w:rsid w:val="005970DA"/>
    <w:rsid w:val="00597148"/>
    <w:rsid w:val="005A3240"/>
    <w:rsid w:val="005A4408"/>
    <w:rsid w:val="005A5308"/>
    <w:rsid w:val="005A61C8"/>
    <w:rsid w:val="005A6CDC"/>
    <w:rsid w:val="005A72D6"/>
    <w:rsid w:val="005A7ACE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711B"/>
    <w:rsid w:val="006303D8"/>
    <w:rsid w:val="0063559D"/>
    <w:rsid w:val="0063636F"/>
    <w:rsid w:val="00641CA9"/>
    <w:rsid w:val="00642770"/>
    <w:rsid w:val="00647C6A"/>
    <w:rsid w:val="00652A7D"/>
    <w:rsid w:val="00653DBF"/>
    <w:rsid w:val="00654530"/>
    <w:rsid w:val="00654B53"/>
    <w:rsid w:val="00655FCD"/>
    <w:rsid w:val="00661933"/>
    <w:rsid w:val="00670559"/>
    <w:rsid w:val="006724B5"/>
    <w:rsid w:val="00673863"/>
    <w:rsid w:val="006805DD"/>
    <w:rsid w:val="00680E0D"/>
    <w:rsid w:val="00694802"/>
    <w:rsid w:val="006A0AC2"/>
    <w:rsid w:val="006A1242"/>
    <w:rsid w:val="006A576B"/>
    <w:rsid w:val="006B7950"/>
    <w:rsid w:val="006B7994"/>
    <w:rsid w:val="006C00A2"/>
    <w:rsid w:val="006C038F"/>
    <w:rsid w:val="006C0F3F"/>
    <w:rsid w:val="006C379B"/>
    <w:rsid w:val="006C38F6"/>
    <w:rsid w:val="006C4A07"/>
    <w:rsid w:val="006D1E4A"/>
    <w:rsid w:val="006D5594"/>
    <w:rsid w:val="006D5A05"/>
    <w:rsid w:val="006D5D7A"/>
    <w:rsid w:val="006E155C"/>
    <w:rsid w:val="006E4F78"/>
    <w:rsid w:val="006F0643"/>
    <w:rsid w:val="006F3B31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2BC"/>
    <w:rsid w:val="00724632"/>
    <w:rsid w:val="00725498"/>
    <w:rsid w:val="00727A8C"/>
    <w:rsid w:val="007339FE"/>
    <w:rsid w:val="00733A6B"/>
    <w:rsid w:val="00734177"/>
    <w:rsid w:val="00740568"/>
    <w:rsid w:val="00740F9E"/>
    <w:rsid w:val="00741AC0"/>
    <w:rsid w:val="00743CFD"/>
    <w:rsid w:val="00746D0E"/>
    <w:rsid w:val="00750377"/>
    <w:rsid w:val="00751219"/>
    <w:rsid w:val="00751C4B"/>
    <w:rsid w:val="007628E9"/>
    <w:rsid w:val="00764BBE"/>
    <w:rsid w:val="0076574F"/>
    <w:rsid w:val="00766F94"/>
    <w:rsid w:val="00767BB4"/>
    <w:rsid w:val="0077484B"/>
    <w:rsid w:val="00780857"/>
    <w:rsid w:val="00782503"/>
    <w:rsid w:val="00783CC2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4863"/>
    <w:rsid w:val="007C6BEE"/>
    <w:rsid w:val="007D3453"/>
    <w:rsid w:val="007D72F7"/>
    <w:rsid w:val="007E13E8"/>
    <w:rsid w:val="007E1960"/>
    <w:rsid w:val="007E2EB8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802EDD"/>
    <w:rsid w:val="008064AD"/>
    <w:rsid w:val="00811E8B"/>
    <w:rsid w:val="00812DAE"/>
    <w:rsid w:val="008134EC"/>
    <w:rsid w:val="008157C8"/>
    <w:rsid w:val="00820CBB"/>
    <w:rsid w:val="00821092"/>
    <w:rsid w:val="0082227C"/>
    <w:rsid w:val="00822A97"/>
    <w:rsid w:val="00823FCD"/>
    <w:rsid w:val="008308CE"/>
    <w:rsid w:val="00833D20"/>
    <w:rsid w:val="008412D2"/>
    <w:rsid w:val="00841C4D"/>
    <w:rsid w:val="00844E5F"/>
    <w:rsid w:val="008472A2"/>
    <w:rsid w:val="00847796"/>
    <w:rsid w:val="00850F4F"/>
    <w:rsid w:val="008623C5"/>
    <w:rsid w:val="00863ADB"/>
    <w:rsid w:val="00867C9B"/>
    <w:rsid w:val="00874FEE"/>
    <w:rsid w:val="00877464"/>
    <w:rsid w:val="00882931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63"/>
    <w:rsid w:val="008B6FAA"/>
    <w:rsid w:val="008D03F1"/>
    <w:rsid w:val="008D25B7"/>
    <w:rsid w:val="008D3533"/>
    <w:rsid w:val="008D7E0A"/>
    <w:rsid w:val="008E1089"/>
    <w:rsid w:val="008E22AF"/>
    <w:rsid w:val="008E492C"/>
    <w:rsid w:val="008F5EC9"/>
    <w:rsid w:val="009004B6"/>
    <w:rsid w:val="009010B6"/>
    <w:rsid w:val="00903CFC"/>
    <w:rsid w:val="00903E21"/>
    <w:rsid w:val="009108FB"/>
    <w:rsid w:val="00910C93"/>
    <w:rsid w:val="009134DE"/>
    <w:rsid w:val="00914951"/>
    <w:rsid w:val="009162B8"/>
    <w:rsid w:val="00916B2C"/>
    <w:rsid w:val="00923790"/>
    <w:rsid w:val="00924A45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52617"/>
    <w:rsid w:val="00955CD2"/>
    <w:rsid w:val="00962010"/>
    <w:rsid w:val="00963982"/>
    <w:rsid w:val="009657F5"/>
    <w:rsid w:val="009719A0"/>
    <w:rsid w:val="00971E6C"/>
    <w:rsid w:val="00971EFF"/>
    <w:rsid w:val="009727D7"/>
    <w:rsid w:val="00976D27"/>
    <w:rsid w:val="009817FB"/>
    <w:rsid w:val="00982A3B"/>
    <w:rsid w:val="009830A5"/>
    <w:rsid w:val="00992AB2"/>
    <w:rsid w:val="009931F4"/>
    <w:rsid w:val="009A0388"/>
    <w:rsid w:val="009A2B76"/>
    <w:rsid w:val="009A2D7F"/>
    <w:rsid w:val="009A47CF"/>
    <w:rsid w:val="009A4E8E"/>
    <w:rsid w:val="009A7068"/>
    <w:rsid w:val="009A72E2"/>
    <w:rsid w:val="009B1FD4"/>
    <w:rsid w:val="009B2AD5"/>
    <w:rsid w:val="009B2BDE"/>
    <w:rsid w:val="009B4875"/>
    <w:rsid w:val="009C0302"/>
    <w:rsid w:val="009C1976"/>
    <w:rsid w:val="009C3B36"/>
    <w:rsid w:val="009C571C"/>
    <w:rsid w:val="009C72D3"/>
    <w:rsid w:val="009E141B"/>
    <w:rsid w:val="009E142B"/>
    <w:rsid w:val="009E66B8"/>
    <w:rsid w:val="009F0723"/>
    <w:rsid w:val="009F18B7"/>
    <w:rsid w:val="009F2DF4"/>
    <w:rsid w:val="009F5BF1"/>
    <w:rsid w:val="009F5DE0"/>
    <w:rsid w:val="00A014E7"/>
    <w:rsid w:val="00A01660"/>
    <w:rsid w:val="00A016F7"/>
    <w:rsid w:val="00A1319E"/>
    <w:rsid w:val="00A151D5"/>
    <w:rsid w:val="00A15ACC"/>
    <w:rsid w:val="00A205B5"/>
    <w:rsid w:val="00A21966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46D4"/>
    <w:rsid w:val="00A62DB3"/>
    <w:rsid w:val="00A65E83"/>
    <w:rsid w:val="00A6677E"/>
    <w:rsid w:val="00A67F25"/>
    <w:rsid w:val="00A67FDE"/>
    <w:rsid w:val="00A70287"/>
    <w:rsid w:val="00A72504"/>
    <w:rsid w:val="00A74AF7"/>
    <w:rsid w:val="00A77614"/>
    <w:rsid w:val="00A807A5"/>
    <w:rsid w:val="00A843C5"/>
    <w:rsid w:val="00A847F1"/>
    <w:rsid w:val="00A94D5D"/>
    <w:rsid w:val="00A960E7"/>
    <w:rsid w:val="00A96C6A"/>
    <w:rsid w:val="00AA1FC0"/>
    <w:rsid w:val="00AA7693"/>
    <w:rsid w:val="00AB3D17"/>
    <w:rsid w:val="00AB707D"/>
    <w:rsid w:val="00AC374C"/>
    <w:rsid w:val="00AC46E7"/>
    <w:rsid w:val="00AC6BD7"/>
    <w:rsid w:val="00AC7AE5"/>
    <w:rsid w:val="00AD3141"/>
    <w:rsid w:val="00AE5C6A"/>
    <w:rsid w:val="00AE6023"/>
    <w:rsid w:val="00AF316D"/>
    <w:rsid w:val="00AF6633"/>
    <w:rsid w:val="00AF7983"/>
    <w:rsid w:val="00B11CA0"/>
    <w:rsid w:val="00B146FD"/>
    <w:rsid w:val="00B15318"/>
    <w:rsid w:val="00B21C94"/>
    <w:rsid w:val="00B24647"/>
    <w:rsid w:val="00B30EB3"/>
    <w:rsid w:val="00B32A8A"/>
    <w:rsid w:val="00B347F2"/>
    <w:rsid w:val="00B35DAB"/>
    <w:rsid w:val="00B36778"/>
    <w:rsid w:val="00B36982"/>
    <w:rsid w:val="00B36F84"/>
    <w:rsid w:val="00B47AE6"/>
    <w:rsid w:val="00B54DF5"/>
    <w:rsid w:val="00B56416"/>
    <w:rsid w:val="00B575D0"/>
    <w:rsid w:val="00B61C12"/>
    <w:rsid w:val="00B6477F"/>
    <w:rsid w:val="00B667B9"/>
    <w:rsid w:val="00B7157F"/>
    <w:rsid w:val="00B803DC"/>
    <w:rsid w:val="00B8066A"/>
    <w:rsid w:val="00B818DC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4DF5"/>
    <w:rsid w:val="00BF0F76"/>
    <w:rsid w:val="00BF199D"/>
    <w:rsid w:val="00BF68C5"/>
    <w:rsid w:val="00C0320B"/>
    <w:rsid w:val="00C11AC0"/>
    <w:rsid w:val="00C12A12"/>
    <w:rsid w:val="00C16DBD"/>
    <w:rsid w:val="00C21D1D"/>
    <w:rsid w:val="00C242DB"/>
    <w:rsid w:val="00C24704"/>
    <w:rsid w:val="00C24BA2"/>
    <w:rsid w:val="00C25462"/>
    <w:rsid w:val="00C31692"/>
    <w:rsid w:val="00C35218"/>
    <w:rsid w:val="00C35415"/>
    <w:rsid w:val="00C37441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6252"/>
    <w:rsid w:val="00CA0750"/>
    <w:rsid w:val="00CA6140"/>
    <w:rsid w:val="00CA6799"/>
    <w:rsid w:val="00CB012E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F02C6"/>
    <w:rsid w:val="00CF34AE"/>
    <w:rsid w:val="00D009EE"/>
    <w:rsid w:val="00D04009"/>
    <w:rsid w:val="00D0598A"/>
    <w:rsid w:val="00D11028"/>
    <w:rsid w:val="00D139E0"/>
    <w:rsid w:val="00D154FB"/>
    <w:rsid w:val="00D155A9"/>
    <w:rsid w:val="00D1644C"/>
    <w:rsid w:val="00D211DD"/>
    <w:rsid w:val="00D215C7"/>
    <w:rsid w:val="00D25D55"/>
    <w:rsid w:val="00D26303"/>
    <w:rsid w:val="00D317B8"/>
    <w:rsid w:val="00D365C7"/>
    <w:rsid w:val="00D370CF"/>
    <w:rsid w:val="00D411DC"/>
    <w:rsid w:val="00D41341"/>
    <w:rsid w:val="00D415D5"/>
    <w:rsid w:val="00D6180D"/>
    <w:rsid w:val="00D64761"/>
    <w:rsid w:val="00D65A93"/>
    <w:rsid w:val="00D83CAC"/>
    <w:rsid w:val="00D92282"/>
    <w:rsid w:val="00D92A64"/>
    <w:rsid w:val="00D940FC"/>
    <w:rsid w:val="00DA64E1"/>
    <w:rsid w:val="00DA6B4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1583"/>
    <w:rsid w:val="00DE24E6"/>
    <w:rsid w:val="00DF4FE7"/>
    <w:rsid w:val="00DF5992"/>
    <w:rsid w:val="00E067B5"/>
    <w:rsid w:val="00E1003F"/>
    <w:rsid w:val="00E1393D"/>
    <w:rsid w:val="00E26DFF"/>
    <w:rsid w:val="00E33FF0"/>
    <w:rsid w:val="00E37DC4"/>
    <w:rsid w:val="00E405B7"/>
    <w:rsid w:val="00E41D86"/>
    <w:rsid w:val="00E41E12"/>
    <w:rsid w:val="00E420A0"/>
    <w:rsid w:val="00E43E77"/>
    <w:rsid w:val="00E43F13"/>
    <w:rsid w:val="00E51638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81A95"/>
    <w:rsid w:val="00E82C4E"/>
    <w:rsid w:val="00E86BEB"/>
    <w:rsid w:val="00E90BDB"/>
    <w:rsid w:val="00E9204E"/>
    <w:rsid w:val="00E9230E"/>
    <w:rsid w:val="00E963B6"/>
    <w:rsid w:val="00E96753"/>
    <w:rsid w:val="00EA0989"/>
    <w:rsid w:val="00EA2200"/>
    <w:rsid w:val="00EA4CE4"/>
    <w:rsid w:val="00EA6373"/>
    <w:rsid w:val="00EA67BB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D0CFE"/>
    <w:rsid w:val="00ED48CF"/>
    <w:rsid w:val="00ED5DAB"/>
    <w:rsid w:val="00ED60F3"/>
    <w:rsid w:val="00EE4B5E"/>
    <w:rsid w:val="00EE6C65"/>
    <w:rsid w:val="00EF5935"/>
    <w:rsid w:val="00F0701D"/>
    <w:rsid w:val="00F07F37"/>
    <w:rsid w:val="00F11439"/>
    <w:rsid w:val="00F13713"/>
    <w:rsid w:val="00F13ED7"/>
    <w:rsid w:val="00F170BE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6CD6"/>
    <w:rsid w:val="00F82A4C"/>
    <w:rsid w:val="00F83684"/>
    <w:rsid w:val="00F86CB3"/>
    <w:rsid w:val="00F870AD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D1551"/>
    <w:rsid w:val="00FD5192"/>
    <w:rsid w:val="00FD6243"/>
    <w:rsid w:val="00FE0976"/>
    <w:rsid w:val="00FE5DD5"/>
    <w:rsid w:val="00FE5F3F"/>
    <w:rsid w:val="00FF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  <w15:docId w15:val="{45C479D1-BC7E-4212-B77E-D2074FC0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2023-06-22T11:23:00Z</dcterms:created>
  <dcterms:modified xsi:type="dcterms:W3CDTF">2023-06-22T11:23:00Z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